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0" w:rsidRPr="001F3C30" w:rsidRDefault="00A50880" w:rsidP="00A5088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  <w:color w:val="auto"/>
        </w:rPr>
      </w:pPr>
      <w:r w:rsidRPr="001F3C30">
        <w:rPr>
          <w:rStyle w:val="FontStyle16"/>
          <w:b/>
          <w:color w:val="auto"/>
        </w:rPr>
        <w:t>АВТОНОМНАЯ НЕКОММЕРЧЕСКАЯ ОРГАНИЗАЦИЯ</w:t>
      </w:r>
    </w:p>
    <w:p w:rsidR="00A50880" w:rsidRPr="001F3C30" w:rsidRDefault="004F0F6B" w:rsidP="00A50880">
      <w:pPr>
        <w:pStyle w:val="Style3"/>
        <w:widowControl/>
        <w:spacing w:before="19"/>
        <w:ind w:left="840"/>
        <w:jc w:val="center"/>
        <w:rPr>
          <w:rStyle w:val="FontStyle17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>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A50880" w:rsidRPr="001F3C30" w:rsidRDefault="00A50880" w:rsidP="00A50880">
      <w:pPr>
        <w:pStyle w:val="Style4"/>
        <w:widowControl/>
        <w:spacing w:line="240" w:lineRule="exact"/>
        <w:ind w:left="5035" w:right="998"/>
      </w:pPr>
    </w:p>
    <w:p w:rsidR="00A50880" w:rsidRPr="001F3C30" w:rsidRDefault="00A50880" w:rsidP="00A50880">
      <w:pPr>
        <w:tabs>
          <w:tab w:val="left" w:pos="366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94B" w:rsidRPr="001F3C30" w:rsidRDefault="00A50880" w:rsidP="00A50880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1F3C3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641F" w:rsidRPr="001F3C30" w:rsidRDefault="00B766E6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1F" w:rsidRPr="001F3C30">
        <w:rPr>
          <w:rFonts w:ascii="Times New Roman" w:hAnsi="Times New Roman" w:cs="Times New Roman"/>
          <w:b/>
          <w:sz w:val="24"/>
          <w:szCs w:val="24"/>
        </w:rPr>
        <w:t>«</w:t>
      </w:r>
      <w:r w:rsidR="00C64E87" w:rsidRPr="00C64E87">
        <w:rPr>
          <w:rFonts w:ascii="Times New Roman" w:hAnsi="Times New Roman" w:cs="Times New Roman"/>
          <w:b/>
          <w:sz w:val="24"/>
          <w:szCs w:val="24"/>
        </w:rPr>
        <w:t>Первичная медико-санитарная помощь взрослому населению</w:t>
      </w:r>
      <w:r w:rsidR="00B8641F" w:rsidRPr="001F3C3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1F3C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1F3C30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3BC" w:rsidRPr="001F3C30" w:rsidRDefault="00A50880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1F3C30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1F3C3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E63BC" w:rsidRPr="001F3C30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компетенций специалиста, необходимых для </w:t>
      </w:r>
      <w:proofErr w:type="gramStart"/>
      <w:r w:rsidR="000E63BC" w:rsidRPr="001F3C30">
        <w:rPr>
          <w:rFonts w:ascii="Times New Roman" w:hAnsi="Times New Roman" w:cs="Times New Roman"/>
          <w:spacing w:val="-1"/>
          <w:sz w:val="24"/>
          <w:szCs w:val="24"/>
        </w:rPr>
        <w:t>профессиональной</w:t>
      </w:r>
      <w:proofErr w:type="gramEnd"/>
    </w:p>
    <w:p w:rsidR="00A50880" w:rsidRPr="001F3C30" w:rsidRDefault="000E63BC" w:rsidP="000E63BC">
      <w:pPr>
        <w:spacing w:after="0" w:line="240" w:lineRule="auto"/>
        <w:ind w:left="-142"/>
        <w:rPr>
          <w:rFonts w:ascii="Times New Roman" w:hAnsi="Times New Roman" w:cs="Times New Roman"/>
          <w:spacing w:val="-1"/>
          <w:sz w:val="24"/>
          <w:szCs w:val="24"/>
        </w:rPr>
      </w:pPr>
      <w:r w:rsidRPr="001F3C30">
        <w:rPr>
          <w:rFonts w:ascii="Times New Roman" w:hAnsi="Times New Roman" w:cs="Times New Roman"/>
          <w:spacing w:val="-1"/>
          <w:sz w:val="24"/>
          <w:szCs w:val="24"/>
        </w:rPr>
        <w:t>деятельности и повышение профессионального уровня в рамках имеющейся квалификации</w:t>
      </w:r>
    </w:p>
    <w:p w:rsidR="00A50880" w:rsidRPr="001F3C30" w:rsidRDefault="00A50880" w:rsidP="00C966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F3C30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C64E87" w:rsidRPr="00C64E87">
        <w:rPr>
          <w:rFonts w:ascii="Times New Roman" w:hAnsi="Times New Roman" w:cs="Times New Roman"/>
          <w:iCs/>
          <w:sz w:val="24"/>
          <w:szCs w:val="24"/>
        </w:rPr>
        <w:t>медицинская сестра</w:t>
      </w:r>
    </w:p>
    <w:p w:rsidR="00A50880" w:rsidRPr="001F3C30" w:rsidRDefault="00A50880" w:rsidP="00CB75FB">
      <w:pPr>
        <w:pStyle w:val="a5"/>
        <w:ind w:left="-142"/>
        <w:jc w:val="both"/>
        <w:rPr>
          <w:b w:val="0"/>
          <w:iCs/>
        </w:rPr>
      </w:pPr>
      <w:r w:rsidRPr="001F3C30">
        <w:rPr>
          <w:iCs/>
        </w:rPr>
        <w:t xml:space="preserve">Срок обучения:   </w:t>
      </w:r>
      <w:r w:rsidR="00C966ED" w:rsidRPr="001F3C30">
        <w:rPr>
          <w:b w:val="0"/>
          <w:iCs/>
        </w:rPr>
        <w:t>144 часа</w:t>
      </w:r>
    </w:p>
    <w:p w:rsidR="00A50880" w:rsidRDefault="00A50880" w:rsidP="00CB75FB">
      <w:pPr>
        <w:pStyle w:val="a4"/>
        <w:spacing w:before="0" w:beforeAutospacing="0" w:after="0" w:afterAutospacing="0"/>
        <w:ind w:left="-142"/>
      </w:pPr>
      <w:r w:rsidRPr="001F3C30">
        <w:rPr>
          <w:b/>
        </w:rPr>
        <w:t>Форма обучения</w:t>
      </w:r>
      <w:r w:rsidRPr="001F3C30">
        <w:t xml:space="preserve">: </w:t>
      </w:r>
      <w:proofErr w:type="spellStart"/>
      <w:r w:rsidRPr="001F3C30">
        <w:t>очно-заочная</w:t>
      </w:r>
      <w:proofErr w:type="spellEnd"/>
      <w:r w:rsidRPr="001F3C30">
        <w:t>, с применением дистанционных технологий.</w:t>
      </w:r>
    </w:p>
    <w:p w:rsidR="008D332B" w:rsidRPr="001F3C30" w:rsidRDefault="008D332B" w:rsidP="00CB75FB">
      <w:pPr>
        <w:pStyle w:val="a4"/>
        <w:spacing w:before="0" w:beforeAutospacing="0" w:after="0" w:afterAutospacing="0"/>
        <w:ind w:left="-142"/>
      </w:pPr>
    </w:p>
    <w:tbl>
      <w:tblPr>
        <w:tblStyle w:val="a3"/>
        <w:tblW w:w="9633" w:type="dxa"/>
        <w:tblInd w:w="-34" w:type="dxa"/>
        <w:tblLook w:val="04A0"/>
      </w:tblPr>
      <w:tblGrid>
        <w:gridCol w:w="560"/>
        <w:gridCol w:w="4376"/>
        <w:gridCol w:w="977"/>
        <w:gridCol w:w="1060"/>
        <w:gridCol w:w="1261"/>
        <w:gridCol w:w="1399"/>
      </w:tblGrid>
      <w:tr w:rsidR="00EE29B1" w:rsidRPr="008D332B" w:rsidTr="008B0E35">
        <w:trPr>
          <w:trHeight w:val="195"/>
        </w:trPr>
        <w:tc>
          <w:tcPr>
            <w:tcW w:w="560" w:type="dxa"/>
            <w:vMerge w:val="restart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6" w:type="dxa"/>
            <w:vMerge w:val="restart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77" w:type="dxa"/>
            <w:vMerge w:val="restart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EE29B1" w:rsidRPr="008D332B" w:rsidRDefault="00CB75FB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99" w:type="dxa"/>
            <w:vMerge w:val="restart"/>
          </w:tcPr>
          <w:p w:rsidR="00EE29B1" w:rsidRPr="008D332B" w:rsidRDefault="00197103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RPr="008D332B" w:rsidTr="008B0E35">
        <w:trPr>
          <w:trHeight w:val="360"/>
        </w:trPr>
        <w:tc>
          <w:tcPr>
            <w:tcW w:w="560" w:type="dxa"/>
            <w:vMerge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  <w:vMerge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99" w:type="dxa"/>
            <w:vMerge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E35" w:rsidRPr="008D332B" w:rsidTr="008B0E35">
        <w:tc>
          <w:tcPr>
            <w:tcW w:w="560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6" w:type="dxa"/>
          </w:tcPr>
          <w:p w:rsidR="008B0E35" w:rsidRPr="008D332B" w:rsidRDefault="008B0E35" w:rsidP="008D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 политика здравоохранения в РФ</w:t>
            </w:r>
          </w:p>
        </w:tc>
        <w:tc>
          <w:tcPr>
            <w:tcW w:w="977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</w:tcPr>
          <w:p w:rsidR="008B0E35" w:rsidRPr="008D332B" w:rsidRDefault="008B0E35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E35" w:rsidRPr="008D332B" w:rsidTr="008B0E35">
        <w:tc>
          <w:tcPr>
            <w:tcW w:w="560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6" w:type="dxa"/>
          </w:tcPr>
          <w:p w:rsidR="008B0E35" w:rsidRPr="008D332B" w:rsidRDefault="008B0E35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социальные основы семьи</w:t>
            </w:r>
          </w:p>
        </w:tc>
        <w:tc>
          <w:tcPr>
            <w:tcW w:w="977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</w:tcPr>
          <w:p w:rsidR="008B0E35" w:rsidRPr="008D332B" w:rsidRDefault="008B0E35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1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9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E35" w:rsidRPr="008D332B" w:rsidTr="008B0E35">
        <w:tc>
          <w:tcPr>
            <w:tcW w:w="560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6" w:type="dxa"/>
          </w:tcPr>
          <w:p w:rsidR="008B0E35" w:rsidRPr="008D332B" w:rsidRDefault="008B0E35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и семья</w:t>
            </w:r>
          </w:p>
        </w:tc>
        <w:tc>
          <w:tcPr>
            <w:tcW w:w="977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</w:tcPr>
          <w:p w:rsidR="008B0E35" w:rsidRPr="008D332B" w:rsidRDefault="008B0E35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9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E35" w:rsidRPr="008D332B" w:rsidTr="008B0E35">
        <w:tc>
          <w:tcPr>
            <w:tcW w:w="560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6" w:type="dxa"/>
          </w:tcPr>
          <w:p w:rsidR="008B0E35" w:rsidRPr="008D332B" w:rsidRDefault="008B0E35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 в системе первичной медико-санитарной помощи</w:t>
            </w:r>
          </w:p>
        </w:tc>
        <w:tc>
          <w:tcPr>
            <w:tcW w:w="977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</w:tcPr>
          <w:p w:rsidR="008B0E35" w:rsidRPr="008D332B" w:rsidRDefault="008B0E35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B0E35" w:rsidRPr="008D332B" w:rsidTr="008B0E35">
        <w:tc>
          <w:tcPr>
            <w:tcW w:w="560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6" w:type="dxa"/>
            <w:vAlign w:val="center"/>
          </w:tcPr>
          <w:p w:rsidR="008B0E35" w:rsidRPr="008D332B" w:rsidRDefault="008B0E35" w:rsidP="008D3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 катастроф</w:t>
            </w:r>
          </w:p>
        </w:tc>
        <w:tc>
          <w:tcPr>
            <w:tcW w:w="977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</w:tcPr>
          <w:p w:rsidR="008B0E35" w:rsidRPr="008D332B" w:rsidRDefault="008B0E35" w:rsidP="008D33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</w:tcPr>
          <w:p w:rsidR="008B0E35" w:rsidRPr="008D332B" w:rsidRDefault="008B0E35" w:rsidP="006F33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8B0E35" w:rsidRPr="008D332B" w:rsidRDefault="008B0E35" w:rsidP="008D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29B1" w:rsidRPr="008D332B" w:rsidTr="008B0E35">
        <w:tc>
          <w:tcPr>
            <w:tcW w:w="560" w:type="dxa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EE29B1" w:rsidRPr="008D332B" w:rsidRDefault="00EE29B1" w:rsidP="008D3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77" w:type="dxa"/>
          </w:tcPr>
          <w:p w:rsidR="00EE29B1" w:rsidRPr="008D332B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EE29B1" w:rsidRPr="008D332B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EE29B1" w:rsidRPr="008D332B" w:rsidRDefault="00B25319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EE29B1" w:rsidRPr="008D332B" w:rsidRDefault="00CB75FB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E29B1" w:rsidRPr="008D332B" w:rsidTr="008B0E35">
        <w:tc>
          <w:tcPr>
            <w:tcW w:w="560" w:type="dxa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EE29B1" w:rsidRPr="008D332B" w:rsidRDefault="00EE29B1" w:rsidP="008D33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</w:tcPr>
          <w:p w:rsidR="00EE29B1" w:rsidRPr="008D332B" w:rsidRDefault="000E63BC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3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60" w:type="dxa"/>
          </w:tcPr>
          <w:p w:rsidR="00EE29B1" w:rsidRPr="008D332B" w:rsidRDefault="002C2C6E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61" w:type="dxa"/>
          </w:tcPr>
          <w:p w:rsidR="00EE29B1" w:rsidRPr="008D332B" w:rsidRDefault="002C2C6E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99" w:type="dxa"/>
          </w:tcPr>
          <w:p w:rsidR="00EE29B1" w:rsidRPr="008D332B" w:rsidRDefault="00EE29B1" w:rsidP="008D3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854" w:rsidRPr="001F3C30" w:rsidRDefault="009F7854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1F3C30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9" w:rsidRPr="001F3C30" w:rsidRDefault="00755F59" w:rsidP="009F7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F59" w:rsidRPr="001F3C30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34CB2"/>
    <w:rsid w:val="000431E1"/>
    <w:rsid w:val="000A57D4"/>
    <w:rsid w:val="000E63BC"/>
    <w:rsid w:val="000F7EAE"/>
    <w:rsid w:val="00183F26"/>
    <w:rsid w:val="00197103"/>
    <w:rsid w:val="001F3C30"/>
    <w:rsid w:val="0026794B"/>
    <w:rsid w:val="002A4C6E"/>
    <w:rsid w:val="002C2C6E"/>
    <w:rsid w:val="00333196"/>
    <w:rsid w:val="003727A7"/>
    <w:rsid w:val="00456240"/>
    <w:rsid w:val="004623F9"/>
    <w:rsid w:val="00486F33"/>
    <w:rsid w:val="004F0F6B"/>
    <w:rsid w:val="005709BF"/>
    <w:rsid w:val="005F7D21"/>
    <w:rsid w:val="00636DA5"/>
    <w:rsid w:val="006810A9"/>
    <w:rsid w:val="006C440C"/>
    <w:rsid w:val="007063ED"/>
    <w:rsid w:val="00755F59"/>
    <w:rsid w:val="007B4469"/>
    <w:rsid w:val="00821CB6"/>
    <w:rsid w:val="008B0E35"/>
    <w:rsid w:val="008D332B"/>
    <w:rsid w:val="0091200D"/>
    <w:rsid w:val="00915CF7"/>
    <w:rsid w:val="009D0CC5"/>
    <w:rsid w:val="009F43D1"/>
    <w:rsid w:val="009F7854"/>
    <w:rsid w:val="00A036CE"/>
    <w:rsid w:val="00A4569E"/>
    <w:rsid w:val="00A50880"/>
    <w:rsid w:val="00AB7FDF"/>
    <w:rsid w:val="00AE4628"/>
    <w:rsid w:val="00B25319"/>
    <w:rsid w:val="00B766E6"/>
    <w:rsid w:val="00B8641F"/>
    <w:rsid w:val="00BE202E"/>
    <w:rsid w:val="00C64E87"/>
    <w:rsid w:val="00C966ED"/>
    <w:rsid w:val="00CB75FB"/>
    <w:rsid w:val="00D24B8F"/>
    <w:rsid w:val="00D50A35"/>
    <w:rsid w:val="00D914E3"/>
    <w:rsid w:val="00E434AD"/>
    <w:rsid w:val="00EE29B1"/>
    <w:rsid w:val="00EF2194"/>
    <w:rsid w:val="00F21F69"/>
    <w:rsid w:val="00FD5AD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western">
    <w:name w:val="western"/>
    <w:basedOn w:val="a"/>
    <w:rsid w:val="0075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16</cp:revision>
  <dcterms:created xsi:type="dcterms:W3CDTF">2016-11-28T06:28:00Z</dcterms:created>
  <dcterms:modified xsi:type="dcterms:W3CDTF">2016-12-09T12:33:00Z</dcterms:modified>
</cp:coreProperties>
</file>